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E57" w:rsidRPr="00A1535A" w:rsidRDefault="00A1535A" w:rsidP="00A1535A">
      <w:pPr>
        <w:jc w:val="center"/>
        <w:rPr>
          <w:rFonts w:ascii="Times New Roman" w:hAnsi="Times New Roman" w:cs="Times New Roman"/>
          <w:sz w:val="28"/>
          <w:szCs w:val="28"/>
        </w:rPr>
      </w:pPr>
      <w:r w:rsidRPr="00A1535A">
        <w:rPr>
          <w:rFonts w:ascii="Times New Roman" w:hAnsi="Times New Roman" w:cs="Times New Roman"/>
          <w:sz w:val="28"/>
          <w:szCs w:val="28"/>
        </w:rPr>
        <w:t>Вакантные места для приема обучающихся</w:t>
      </w:r>
      <w:r>
        <w:rPr>
          <w:rFonts w:ascii="Times New Roman" w:hAnsi="Times New Roman" w:cs="Times New Roman"/>
          <w:sz w:val="28"/>
          <w:szCs w:val="28"/>
        </w:rPr>
        <w:t xml:space="preserve"> за счет бюджетных ассигнований местных бюджетов</w:t>
      </w:r>
    </w:p>
    <w:tbl>
      <w:tblPr>
        <w:tblStyle w:val="a3"/>
        <w:tblW w:w="15533" w:type="dxa"/>
        <w:tblLook w:val="04A0"/>
      </w:tblPr>
      <w:tblGrid>
        <w:gridCol w:w="2138"/>
        <w:gridCol w:w="3071"/>
        <w:gridCol w:w="1551"/>
        <w:gridCol w:w="1947"/>
        <w:gridCol w:w="2310"/>
        <w:gridCol w:w="1463"/>
        <w:gridCol w:w="1689"/>
        <w:gridCol w:w="1364"/>
      </w:tblGrid>
      <w:tr w:rsidR="005C45E5" w:rsidRPr="00244463" w:rsidTr="005C45E5">
        <w:tc>
          <w:tcPr>
            <w:tcW w:w="2138" w:type="dxa"/>
          </w:tcPr>
          <w:p w:rsidR="00A1535A" w:rsidRPr="00244463" w:rsidRDefault="00A1535A" w:rsidP="00A15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ОУ </w:t>
            </w:r>
          </w:p>
        </w:tc>
        <w:tc>
          <w:tcPr>
            <w:tcW w:w="3135" w:type="dxa"/>
          </w:tcPr>
          <w:p w:rsidR="00A1535A" w:rsidRPr="00244463" w:rsidRDefault="00A15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552" w:type="dxa"/>
          </w:tcPr>
          <w:p w:rsidR="00A1535A" w:rsidRPr="00244463" w:rsidRDefault="00A15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1876" w:type="dxa"/>
          </w:tcPr>
          <w:p w:rsidR="00A1535A" w:rsidRPr="00244463" w:rsidRDefault="00A15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Название программы</w:t>
            </w:r>
          </w:p>
        </w:tc>
        <w:tc>
          <w:tcPr>
            <w:tcW w:w="2310" w:type="dxa"/>
          </w:tcPr>
          <w:p w:rsidR="00A1535A" w:rsidRPr="00244463" w:rsidRDefault="00A15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Направление обучения</w:t>
            </w:r>
          </w:p>
        </w:tc>
        <w:tc>
          <w:tcPr>
            <w:tcW w:w="1467" w:type="dxa"/>
          </w:tcPr>
          <w:p w:rsidR="00A1535A" w:rsidRPr="00244463" w:rsidRDefault="00A15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Срок реализации программы</w:t>
            </w:r>
          </w:p>
        </w:tc>
        <w:tc>
          <w:tcPr>
            <w:tcW w:w="1690" w:type="dxa"/>
          </w:tcPr>
          <w:p w:rsidR="00A1535A" w:rsidRPr="00244463" w:rsidRDefault="00A15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Планируемый год обучения программы</w:t>
            </w:r>
          </w:p>
        </w:tc>
        <w:tc>
          <w:tcPr>
            <w:tcW w:w="1365" w:type="dxa"/>
          </w:tcPr>
          <w:p w:rsidR="00A1535A" w:rsidRPr="00244463" w:rsidRDefault="00A15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Вакантных мест</w:t>
            </w:r>
          </w:p>
        </w:tc>
      </w:tr>
      <w:tr w:rsidR="005C45E5" w:rsidRPr="00244463" w:rsidTr="005C45E5">
        <w:tc>
          <w:tcPr>
            <w:tcW w:w="2138" w:type="dxa"/>
            <w:vMerge w:val="restart"/>
          </w:tcPr>
          <w:p w:rsidR="00CC25C5" w:rsidRPr="00244463" w:rsidRDefault="00CC2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МБО </w:t>
            </w:r>
            <w:proofErr w:type="gramStart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Дом</w:t>
            </w:r>
            <w:proofErr w:type="gramEnd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творчества»</w:t>
            </w:r>
          </w:p>
        </w:tc>
        <w:tc>
          <w:tcPr>
            <w:tcW w:w="3135" w:type="dxa"/>
          </w:tcPr>
          <w:p w:rsidR="00CC25C5" w:rsidRPr="00244463" w:rsidRDefault="00CC2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Билалова</w:t>
            </w:r>
            <w:proofErr w:type="spellEnd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Шавкатовна</w:t>
            </w:r>
            <w:proofErr w:type="spellEnd"/>
          </w:p>
        </w:tc>
        <w:tc>
          <w:tcPr>
            <w:tcW w:w="1552" w:type="dxa"/>
          </w:tcPr>
          <w:p w:rsidR="00CC25C5" w:rsidRPr="00244463" w:rsidRDefault="00CC2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CC25C5" w:rsidRPr="00244463" w:rsidRDefault="00CC2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ДПИшка</w:t>
            </w:r>
            <w:proofErr w:type="spellEnd"/>
          </w:p>
        </w:tc>
        <w:tc>
          <w:tcPr>
            <w:tcW w:w="2310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467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0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C45E5" w:rsidRPr="00244463" w:rsidTr="005C45E5">
        <w:tc>
          <w:tcPr>
            <w:tcW w:w="2138" w:type="dxa"/>
            <w:vMerge/>
          </w:tcPr>
          <w:p w:rsidR="00CC25C5" w:rsidRPr="00244463" w:rsidRDefault="00CC2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Билалова</w:t>
            </w:r>
            <w:proofErr w:type="spellEnd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Шавкатовна</w:t>
            </w:r>
            <w:proofErr w:type="spellEnd"/>
          </w:p>
        </w:tc>
        <w:tc>
          <w:tcPr>
            <w:tcW w:w="1552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CC25C5" w:rsidRPr="00244463" w:rsidRDefault="00CC2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Веселая акварель</w:t>
            </w:r>
          </w:p>
        </w:tc>
        <w:tc>
          <w:tcPr>
            <w:tcW w:w="2310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467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0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C45E5" w:rsidRPr="00244463" w:rsidTr="005C45E5">
        <w:tc>
          <w:tcPr>
            <w:tcW w:w="2138" w:type="dxa"/>
            <w:vMerge/>
          </w:tcPr>
          <w:p w:rsidR="00CC25C5" w:rsidRPr="00244463" w:rsidRDefault="00CC2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Искандаровна</w:t>
            </w:r>
            <w:proofErr w:type="spellEnd"/>
          </w:p>
        </w:tc>
        <w:tc>
          <w:tcPr>
            <w:tcW w:w="1552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Хореография </w:t>
            </w:r>
          </w:p>
        </w:tc>
        <w:tc>
          <w:tcPr>
            <w:tcW w:w="2310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467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0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C45E5" w:rsidRPr="00244463" w:rsidTr="005C45E5">
        <w:tc>
          <w:tcPr>
            <w:tcW w:w="2138" w:type="dxa"/>
            <w:vMerge/>
          </w:tcPr>
          <w:p w:rsidR="00CC25C5" w:rsidRPr="00244463" w:rsidRDefault="00CC2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Мавзютова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Надежда Сергеевна</w:t>
            </w:r>
          </w:p>
        </w:tc>
        <w:tc>
          <w:tcPr>
            <w:tcW w:w="1552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Бусинка </w:t>
            </w:r>
          </w:p>
        </w:tc>
        <w:tc>
          <w:tcPr>
            <w:tcW w:w="2310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467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0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5C45E5" w:rsidRPr="00244463" w:rsidTr="005C45E5">
        <w:tc>
          <w:tcPr>
            <w:tcW w:w="2138" w:type="dxa"/>
            <w:vMerge/>
          </w:tcPr>
          <w:p w:rsidR="00CC25C5" w:rsidRPr="00244463" w:rsidRDefault="00CC2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CC25C5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Фархадовна</w:t>
            </w:r>
            <w:proofErr w:type="spellEnd"/>
          </w:p>
        </w:tc>
        <w:tc>
          <w:tcPr>
            <w:tcW w:w="1552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Мультистудия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10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467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0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C45E5" w:rsidRPr="00244463" w:rsidTr="005C45E5">
        <w:tc>
          <w:tcPr>
            <w:tcW w:w="2138" w:type="dxa"/>
            <w:vMerge/>
          </w:tcPr>
          <w:p w:rsidR="00CC25C5" w:rsidRPr="00244463" w:rsidRDefault="00CC2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CC25C5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Идиятуллин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Хусаинович</w:t>
            </w:r>
            <w:proofErr w:type="spellEnd"/>
          </w:p>
        </w:tc>
        <w:tc>
          <w:tcPr>
            <w:tcW w:w="1552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Резьба по дереву</w:t>
            </w:r>
          </w:p>
        </w:tc>
        <w:tc>
          <w:tcPr>
            <w:tcW w:w="2310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Техническая </w:t>
            </w:r>
          </w:p>
        </w:tc>
        <w:tc>
          <w:tcPr>
            <w:tcW w:w="1467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0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CC25C5" w:rsidRPr="00244463" w:rsidRDefault="00CC25C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3E1C8B" w:rsidRPr="00244463" w:rsidTr="005C45E5">
        <w:tc>
          <w:tcPr>
            <w:tcW w:w="2138" w:type="dxa"/>
          </w:tcPr>
          <w:p w:rsidR="00A67B83" w:rsidRPr="00244463" w:rsidRDefault="00A67B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3135" w:type="dxa"/>
          </w:tcPr>
          <w:p w:rsidR="00A67B83" w:rsidRPr="00244463" w:rsidRDefault="00A67B83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Гарипова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Фаузия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Саматовна</w:t>
            </w:r>
            <w:proofErr w:type="spellEnd"/>
          </w:p>
        </w:tc>
        <w:tc>
          <w:tcPr>
            <w:tcW w:w="1552" w:type="dxa"/>
          </w:tcPr>
          <w:p w:rsidR="00A67B83" w:rsidRPr="00244463" w:rsidRDefault="00A67B83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A67B83" w:rsidRPr="00244463" w:rsidRDefault="00A67B83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Умелые руки</w:t>
            </w:r>
          </w:p>
        </w:tc>
        <w:tc>
          <w:tcPr>
            <w:tcW w:w="2310" w:type="dxa"/>
          </w:tcPr>
          <w:p w:rsidR="00A67B83" w:rsidRPr="00244463" w:rsidRDefault="00A67B83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467" w:type="dxa"/>
          </w:tcPr>
          <w:p w:rsidR="00A67B83" w:rsidRPr="00244463" w:rsidRDefault="00A67B83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0" w:type="dxa"/>
          </w:tcPr>
          <w:p w:rsidR="00A67B83" w:rsidRPr="00244463" w:rsidRDefault="00A67B83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A67B83" w:rsidRPr="00244463" w:rsidRDefault="00A67B83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76238" w:rsidRPr="00244463" w:rsidTr="005C45E5">
        <w:tc>
          <w:tcPr>
            <w:tcW w:w="2138" w:type="dxa"/>
          </w:tcPr>
          <w:p w:rsidR="00A67B83" w:rsidRDefault="00A67B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A67B83" w:rsidRDefault="00A67B83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Фердания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Нургазизовна</w:t>
            </w:r>
            <w:proofErr w:type="spellEnd"/>
          </w:p>
        </w:tc>
        <w:tc>
          <w:tcPr>
            <w:tcW w:w="1552" w:type="dxa"/>
          </w:tcPr>
          <w:p w:rsidR="00A67B83" w:rsidRPr="00244463" w:rsidRDefault="00A67B83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A67B83" w:rsidRPr="00244463" w:rsidRDefault="00A67B83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нотки</w:t>
            </w:r>
          </w:p>
        </w:tc>
        <w:tc>
          <w:tcPr>
            <w:tcW w:w="2310" w:type="dxa"/>
          </w:tcPr>
          <w:p w:rsidR="00A67B83" w:rsidRPr="00244463" w:rsidRDefault="00A67B83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467" w:type="dxa"/>
          </w:tcPr>
          <w:p w:rsidR="00A67B83" w:rsidRPr="00244463" w:rsidRDefault="00A67B83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0" w:type="dxa"/>
          </w:tcPr>
          <w:p w:rsidR="00A67B83" w:rsidRPr="00244463" w:rsidRDefault="00A67B83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A67B83" w:rsidRPr="00244463" w:rsidRDefault="00A67B83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C45E5" w:rsidRPr="00244463" w:rsidTr="005C45E5">
        <w:tc>
          <w:tcPr>
            <w:tcW w:w="2138" w:type="dxa"/>
          </w:tcPr>
          <w:p w:rsidR="005C45E5" w:rsidRDefault="005C45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5C45E5" w:rsidRDefault="005C45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Шавкатовна</w:t>
            </w:r>
            <w:proofErr w:type="spellEnd"/>
          </w:p>
        </w:tc>
        <w:tc>
          <w:tcPr>
            <w:tcW w:w="1552" w:type="dxa"/>
          </w:tcPr>
          <w:p w:rsidR="005C45E5" w:rsidRPr="00244463" w:rsidRDefault="005C45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5C45E5" w:rsidRPr="00244463" w:rsidRDefault="005C45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Уголок Земли родной</w:t>
            </w:r>
          </w:p>
        </w:tc>
        <w:tc>
          <w:tcPr>
            <w:tcW w:w="2310" w:type="dxa"/>
          </w:tcPr>
          <w:p w:rsidR="005C45E5" w:rsidRPr="00244463" w:rsidRDefault="005C45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Естественнонаучная </w:t>
            </w:r>
          </w:p>
        </w:tc>
        <w:tc>
          <w:tcPr>
            <w:tcW w:w="1467" w:type="dxa"/>
          </w:tcPr>
          <w:p w:rsidR="005C45E5" w:rsidRPr="00244463" w:rsidRDefault="005C45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0" w:type="dxa"/>
          </w:tcPr>
          <w:p w:rsidR="005C45E5" w:rsidRPr="00244463" w:rsidRDefault="005C45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5C45E5" w:rsidRPr="00244463" w:rsidRDefault="005C45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3E1C8B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Красильникова Вера Васильевна</w:t>
            </w:r>
          </w:p>
        </w:tc>
        <w:tc>
          <w:tcPr>
            <w:tcW w:w="1552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Математический калейдоскоп</w:t>
            </w:r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Естественнонаучная 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3E1C8B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Гарипова Венера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Ибрагимовна</w:t>
            </w:r>
            <w:proofErr w:type="spellEnd"/>
          </w:p>
        </w:tc>
        <w:tc>
          <w:tcPr>
            <w:tcW w:w="1552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математик</w:t>
            </w:r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Естественнонаучная 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3E1C8B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Шайдулловна</w:t>
            </w:r>
            <w:proofErr w:type="spellEnd"/>
          </w:p>
        </w:tc>
        <w:tc>
          <w:tcPr>
            <w:tcW w:w="1552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Экологическая азбука</w:t>
            </w:r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Естественнонаучная 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3E1C8B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Илдаровна</w:t>
            </w:r>
            <w:proofErr w:type="spellEnd"/>
          </w:p>
        </w:tc>
        <w:tc>
          <w:tcPr>
            <w:tcW w:w="1552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мультимедиа технологий</w:t>
            </w:r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Техническая 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3E1C8B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Камалова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Гульчачак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Мияссаровна</w:t>
            </w:r>
            <w:proofErr w:type="spellEnd"/>
          </w:p>
        </w:tc>
        <w:tc>
          <w:tcPr>
            <w:tcW w:w="1552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Волейбол </w:t>
            </w:r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спортивная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им.Н.Даули</w:t>
            </w:r>
            <w:proofErr w:type="spellEnd"/>
          </w:p>
        </w:tc>
        <w:tc>
          <w:tcPr>
            <w:tcW w:w="3135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Рафкатовна</w:t>
            </w:r>
            <w:proofErr w:type="spellEnd"/>
          </w:p>
        </w:tc>
        <w:tc>
          <w:tcPr>
            <w:tcW w:w="1552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Курчак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театры</w:t>
            </w:r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3E1C8B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Вагизов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Ленар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Фоатович</w:t>
            </w:r>
            <w:proofErr w:type="spellEnd"/>
          </w:p>
        </w:tc>
        <w:tc>
          <w:tcPr>
            <w:tcW w:w="1552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автодело</w:t>
            </w:r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Техническая 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3E1C8B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Астафьев Олег Семенович</w:t>
            </w:r>
          </w:p>
        </w:tc>
        <w:tc>
          <w:tcPr>
            <w:tcW w:w="1552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Баскетбол «Лидер»</w:t>
            </w:r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3E1C8B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Ирдинкин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Денис Александрович</w:t>
            </w:r>
          </w:p>
        </w:tc>
        <w:tc>
          <w:tcPr>
            <w:tcW w:w="1552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Баскетбол «Лидер»</w:t>
            </w:r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3E1C8B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Вагизов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Ленар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Фоатович</w:t>
            </w:r>
            <w:proofErr w:type="spellEnd"/>
          </w:p>
        </w:tc>
        <w:tc>
          <w:tcPr>
            <w:tcW w:w="1552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Юнармеец</w:t>
            </w:r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Туристско-краеведческая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3E1C8B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Шафеева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Инсафовна</w:t>
            </w:r>
            <w:proofErr w:type="spellEnd"/>
          </w:p>
        </w:tc>
        <w:tc>
          <w:tcPr>
            <w:tcW w:w="1552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риторикасы</w:t>
            </w:r>
            <w:proofErr w:type="spellEnd"/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Старо-Матакская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СОШ</w:t>
            </w:r>
          </w:p>
        </w:tc>
        <w:tc>
          <w:tcPr>
            <w:tcW w:w="3135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Демидова Таисия Васильевна</w:t>
            </w:r>
          </w:p>
        </w:tc>
        <w:tc>
          <w:tcPr>
            <w:tcW w:w="1552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Умелые руки</w:t>
            </w:r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3E1C8B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Леонтьев Михаил Васильевич</w:t>
            </w:r>
          </w:p>
        </w:tc>
        <w:tc>
          <w:tcPr>
            <w:tcW w:w="1552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Баскетбол </w:t>
            </w:r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«Спортивная школа»</w:t>
            </w:r>
          </w:p>
        </w:tc>
        <w:tc>
          <w:tcPr>
            <w:tcW w:w="3135" w:type="dxa"/>
          </w:tcPr>
          <w:p w:rsidR="003E1C8B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Зиньков Андрей Николаевич</w:t>
            </w:r>
          </w:p>
        </w:tc>
        <w:tc>
          <w:tcPr>
            <w:tcW w:w="1552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Каратэ-киокусинкай</w:t>
            </w:r>
            <w:proofErr w:type="spellEnd"/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3E1C8B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Зиньков Андрей Николаевич</w:t>
            </w:r>
          </w:p>
        </w:tc>
        <w:tc>
          <w:tcPr>
            <w:tcW w:w="1552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 w:rsidP="00E13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Борьба «Самбо»</w:t>
            </w:r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3E1C8B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Муштаков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Максим Сергеевич </w:t>
            </w:r>
          </w:p>
        </w:tc>
        <w:tc>
          <w:tcPr>
            <w:tcW w:w="1552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Бадминтон «Олимп»</w:t>
            </w:r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3E1C8B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Муштакова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Мехтихановна</w:t>
            </w:r>
            <w:proofErr w:type="spellEnd"/>
          </w:p>
        </w:tc>
        <w:tc>
          <w:tcPr>
            <w:tcW w:w="1552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Бадминтон «Олимп»</w:t>
            </w:r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3E1C8B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Вазыхова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Ильмира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Хамитовна</w:t>
            </w:r>
            <w:proofErr w:type="spellEnd"/>
          </w:p>
        </w:tc>
        <w:tc>
          <w:tcPr>
            <w:tcW w:w="1552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Акробатическая гимнастика</w:t>
            </w:r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Новосалмановская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3135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Фирдания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Минсаитовна</w:t>
            </w:r>
            <w:proofErr w:type="spellEnd"/>
          </w:p>
        </w:tc>
        <w:tc>
          <w:tcPr>
            <w:tcW w:w="1552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Умелые руки</w:t>
            </w:r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Юхмачинская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3135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Альтурович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Васильевна</w:t>
            </w:r>
          </w:p>
        </w:tc>
        <w:tc>
          <w:tcPr>
            <w:tcW w:w="1552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Волшебная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акварель</w:t>
            </w:r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художественная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3E1C8B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 Андрей Николаевич</w:t>
            </w:r>
          </w:p>
        </w:tc>
        <w:tc>
          <w:tcPr>
            <w:tcW w:w="1552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автодело</w:t>
            </w:r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Туристско-краеведческая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Нижнеалькеевская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3135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Билалов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Абрарович</w:t>
            </w:r>
            <w:proofErr w:type="spellEnd"/>
          </w:p>
        </w:tc>
        <w:tc>
          <w:tcPr>
            <w:tcW w:w="1552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автодело</w:t>
            </w:r>
          </w:p>
        </w:tc>
        <w:tc>
          <w:tcPr>
            <w:tcW w:w="2310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Техническая </w:t>
            </w:r>
          </w:p>
        </w:tc>
        <w:tc>
          <w:tcPr>
            <w:tcW w:w="1467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0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Чувашско-Бродская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3135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Анварович</w:t>
            </w:r>
            <w:proofErr w:type="spellEnd"/>
          </w:p>
        </w:tc>
        <w:tc>
          <w:tcPr>
            <w:tcW w:w="1552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Безопасное колесо</w:t>
            </w:r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Техническая 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3E1C8B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Зуфарович</w:t>
            </w:r>
            <w:proofErr w:type="spellEnd"/>
          </w:p>
        </w:tc>
        <w:tc>
          <w:tcPr>
            <w:tcW w:w="1552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</w:t>
            </w:r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Алпаровская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3135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Гельмутдинов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Рустамович</w:t>
            </w:r>
          </w:p>
        </w:tc>
        <w:tc>
          <w:tcPr>
            <w:tcW w:w="1552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автодело</w:t>
            </w:r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Техническая 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Гатауллин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Мударисович</w:t>
            </w:r>
            <w:proofErr w:type="spellEnd"/>
          </w:p>
        </w:tc>
        <w:tc>
          <w:tcPr>
            <w:tcW w:w="1552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 w:rsidP="00E13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Баскетбол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Алпар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Каргопольская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3135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Фаттахов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Ильгизяр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Наилович</w:t>
            </w:r>
            <w:proofErr w:type="spellEnd"/>
          </w:p>
        </w:tc>
        <w:tc>
          <w:tcPr>
            <w:tcW w:w="1552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Национальная борьба</w:t>
            </w:r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Чувашско-Бурнаевская</w:t>
            </w:r>
            <w:proofErr w:type="spellEnd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3135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Александрова Валентина Семеновна</w:t>
            </w:r>
          </w:p>
        </w:tc>
        <w:tc>
          <w:tcPr>
            <w:tcW w:w="1552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Умелые руки</w:t>
            </w:r>
          </w:p>
        </w:tc>
        <w:tc>
          <w:tcPr>
            <w:tcW w:w="2310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467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0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E1C8B" w:rsidRPr="00244463" w:rsidTr="005C45E5">
        <w:tc>
          <w:tcPr>
            <w:tcW w:w="2138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3E1C8B" w:rsidRPr="00244463" w:rsidRDefault="003E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Филипов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Вячеслав Николаевич</w:t>
            </w:r>
          </w:p>
        </w:tc>
        <w:tc>
          <w:tcPr>
            <w:tcW w:w="1552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876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Стрелковый спорт</w:t>
            </w:r>
          </w:p>
        </w:tc>
        <w:tc>
          <w:tcPr>
            <w:tcW w:w="231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467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0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3E1C8B" w:rsidRPr="00244463" w:rsidRDefault="003E1C8B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:rsidR="00244463" w:rsidRDefault="00244463" w:rsidP="0024446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44463" w:rsidRPr="00A1535A" w:rsidRDefault="00244463" w:rsidP="00244463">
      <w:pPr>
        <w:jc w:val="center"/>
        <w:rPr>
          <w:rFonts w:ascii="Times New Roman" w:hAnsi="Times New Roman" w:cs="Times New Roman"/>
          <w:sz w:val="28"/>
          <w:szCs w:val="28"/>
        </w:rPr>
      </w:pPr>
      <w:r w:rsidRPr="00A1535A">
        <w:rPr>
          <w:rFonts w:ascii="Times New Roman" w:hAnsi="Times New Roman" w:cs="Times New Roman"/>
          <w:sz w:val="28"/>
          <w:szCs w:val="28"/>
        </w:rPr>
        <w:t>Вакантные места для приема обучающихся</w:t>
      </w:r>
      <w:r>
        <w:rPr>
          <w:rFonts w:ascii="Times New Roman" w:hAnsi="Times New Roman" w:cs="Times New Roman"/>
          <w:sz w:val="28"/>
          <w:szCs w:val="28"/>
        </w:rPr>
        <w:t xml:space="preserve"> за счет средств физических и (или) юридических лиц</w:t>
      </w:r>
    </w:p>
    <w:p w:rsidR="00244463" w:rsidRPr="00A1535A" w:rsidRDefault="00244463" w:rsidP="00244463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965"/>
        <w:gridCol w:w="1764"/>
        <w:gridCol w:w="1840"/>
        <w:gridCol w:w="1825"/>
        <w:gridCol w:w="1842"/>
        <w:gridCol w:w="1825"/>
        <w:gridCol w:w="1902"/>
        <w:gridCol w:w="1823"/>
      </w:tblGrid>
      <w:tr w:rsidR="00244463" w:rsidTr="00AE715C">
        <w:tc>
          <w:tcPr>
            <w:tcW w:w="1848" w:type="dxa"/>
          </w:tcPr>
          <w:p w:rsidR="00244463" w:rsidRDefault="00244463" w:rsidP="00AE71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ОУ </w:t>
            </w:r>
          </w:p>
        </w:tc>
        <w:tc>
          <w:tcPr>
            <w:tcW w:w="1848" w:type="dxa"/>
          </w:tcPr>
          <w:p w:rsidR="00244463" w:rsidRDefault="00244463" w:rsidP="00AE71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848" w:type="dxa"/>
          </w:tcPr>
          <w:p w:rsidR="00244463" w:rsidRDefault="00244463" w:rsidP="00AE71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Образование</w:t>
            </w:r>
          </w:p>
        </w:tc>
        <w:tc>
          <w:tcPr>
            <w:tcW w:w="1848" w:type="dxa"/>
          </w:tcPr>
          <w:p w:rsidR="00244463" w:rsidRDefault="00244463" w:rsidP="00AE71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программы</w:t>
            </w:r>
          </w:p>
        </w:tc>
        <w:tc>
          <w:tcPr>
            <w:tcW w:w="1848" w:type="dxa"/>
          </w:tcPr>
          <w:p w:rsidR="00244463" w:rsidRDefault="00244463" w:rsidP="00AE71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Направление обучения</w:t>
            </w:r>
          </w:p>
        </w:tc>
        <w:tc>
          <w:tcPr>
            <w:tcW w:w="1848" w:type="dxa"/>
          </w:tcPr>
          <w:p w:rsidR="00244463" w:rsidRDefault="00244463" w:rsidP="00AE71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реализации программы</w:t>
            </w:r>
          </w:p>
        </w:tc>
        <w:tc>
          <w:tcPr>
            <w:tcW w:w="1849" w:type="dxa"/>
          </w:tcPr>
          <w:p w:rsidR="00244463" w:rsidRDefault="00244463" w:rsidP="00AE71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Планируемый год обучения программы</w:t>
            </w:r>
          </w:p>
        </w:tc>
        <w:tc>
          <w:tcPr>
            <w:tcW w:w="1849" w:type="dxa"/>
          </w:tcPr>
          <w:p w:rsidR="00244463" w:rsidRDefault="00244463" w:rsidP="00AE71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Вакантных мест</w:t>
            </w:r>
          </w:p>
        </w:tc>
      </w:tr>
      <w:tr w:rsidR="00244463" w:rsidTr="00AE715C">
        <w:tc>
          <w:tcPr>
            <w:tcW w:w="1848" w:type="dxa"/>
          </w:tcPr>
          <w:p w:rsidR="00244463" w:rsidRDefault="00244463" w:rsidP="00AE71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8" w:type="dxa"/>
          </w:tcPr>
          <w:p w:rsidR="00244463" w:rsidRDefault="00244463" w:rsidP="00AE71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8" w:type="dxa"/>
          </w:tcPr>
          <w:p w:rsidR="00244463" w:rsidRDefault="00244463" w:rsidP="00AE71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8" w:type="dxa"/>
          </w:tcPr>
          <w:p w:rsidR="00244463" w:rsidRDefault="00244463" w:rsidP="00AE71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8" w:type="dxa"/>
          </w:tcPr>
          <w:p w:rsidR="00244463" w:rsidRDefault="00244463" w:rsidP="00AE71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8" w:type="dxa"/>
          </w:tcPr>
          <w:p w:rsidR="00244463" w:rsidRDefault="00244463" w:rsidP="00AE71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9" w:type="dxa"/>
          </w:tcPr>
          <w:p w:rsidR="00244463" w:rsidRDefault="00244463" w:rsidP="00AE71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9" w:type="dxa"/>
          </w:tcPr>
          <w:p w:rsidR="00244463" w:rsidRDefault="00244463" w:rsidP="00AE71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4463" w:rsidTr="00AE715C">
        <w:tc>
          <w:tcPr>
            <w:tcW w:w="1848" w:type="dxa"/>
          </w:tcPr>
          <w:p w:rsidR="00244463" w:rsidRDefault="00244463" w:rsidP="00AE71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8" w:type="dxa"/>
          </w:tcPr>
          <w:p w:rsidR="00244463" w:rsidRDefault="00244463" w:rsidP="00AE71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8" w:type="dxa"/>
          </w:tcPr>
          <w:p w:rsidR="00244463" w:rsidRDefault="00244463" w:rsidP="00AE71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8" w:type="dxa"/>
          </w:tcPr>
          <w:p w:rsidR="00244463" w:rsidRDefault="00244463" w:rsidP="00AE71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8" w:type="dxa"/>
          </w:tcPr>
          <w:p w:rsidR="00244463" w:rsidRDefault="00244463" w:rsidP="00AE71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8" w:type="dxa"/>
          </w:tcPr>
          <w:p w:rsidR="00244463" w:rsidRDefault="00244463" w:rsidP="00AE71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9" w:type="dxa"/>
          </w:tcPr>
          <w:p w:rsidR="00244463" w:rsidRDefault="00244463" w:rsidP="00AE71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9" w:type="dxa"/>
          </w:tcPr>
          <w:p w:rsidR="00244463" w:rsidRDefault="00244463" w:rsidP="00AE71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1535A" w:rsidRPr="00A1535A" w:rsidRDefault="00A1535A">
      <w:pPr>
        <w:rPr>
          <w:rFonts w:ascii="Times New Roman" w:hAnsi="Times New Roman" w:cs="Times New Roman"/>
          <w:sz w:val="28"/>
          <w:szCs w:val="28"/>
        </w:rPr>
      </w:pPr>
    </w:p>
    <w:sectPr w:rsidR="00A1535A" w:rsidRPr="00A1535A" w:rsidSect="00A1535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1535A"/>
    <w:rsid w:val="000B640A"/>
    <w:rsid w:val="000B6420"/>
    <w:rsid w:val="000F07DE"/>
    <w:rsid w:val="00187E57"/>
    <w:rsid w:val="00244463"/>
    <w:rsid w:val="003E1C8B"/>
    <w:rsid w:val="00576238"/>
    <w:rsid w:val="005C45E5"/>
    <w:rsid w:val="00734BF7"/>
    <w:rsid w:val="00A1535A"/>
    <w:rsid w:val="00A67B83"/>
    <w:rsid w:val="00A97021"/>
    <w:rsid w:val="00CC25C5"/>
    <w:rsid w:val="00DF3A38"/>
    <w:rsid w:val="00E13949"/>
    <w:rsid w:val="00E71502"/>
    <w:rsid w:val="00F517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4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535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4</Pages>
  <Words>569</Words>
  <Characters>3248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</dc:creator>
  <cp:lastModifiedBy>6</cp:lastModifiedBy>
  <cp:revision>3</cp:revision>
  <dcterms:created xsi:type="dcterms:W3CDTF">2024-03-29T10:49:00Z</dcterms:created>
  <dcterms:modified xsi:type="dcterms:W3CDTF">2024-03-29T12:50:00Z</dcterms:modified>
</cp:coreProperties>
</file>